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5" w:type="dxa"/>
        <w:tblInd w:w="-459" w:type="dxa"/>
        <w:tblLayout w:type="fixed"/>
        <w:tblLook w:val="04A0"/>
      </w:tblPr>
      <w:tblGrid>
        <w:gridCol w:w="851"/>
        <w:gridCol w:w="1276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Default="00C9693C" w:rsidP="00C9693C">
            <w:pPr>
              <w:tabs>
                <w:tab w:val="left" w:pos="378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C9693C" w:rsidRDefault="00C9693C" w:rsidP="00C9693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</w:pP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ONLINE TIME -TABLE FOR UG </w:t>
            </w:r>
            <w:r w:rsidR="001B0FAD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VI</w:t>
            </w:r>
            <w:r w:rsidRPr="00C9693C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 </w:t>
            </w:r>
            <w:r w:rsidRPr="00C9693C">
              <w:rPr>
                <w:rFonts w:ascii="Times New Roman" w:hAnsi="Times New Roman" w:cs="Times New Roman"/>
                <w:b/>
                <w:color w:val="FF0000"/>
                <w:szCs w:val="32"/>
              </w:rPr>
              <w:t>B.Sc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 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(w.e.f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21.06.2021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)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EVEN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SEMESTER 2020-2021</w:t>
            </w:r>
          </w:p>
          <w:p w:rsidR="00C9693C" w:rsidRPr="0020058F" w:rsidRDefault="00C9693C" w:rsidP="008B4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93C" w:rsidRPr="00175021" w:rsidTr="00C9693C">
        <w:trPr>
          <w:trHeight w:val="832"/>
        </w:trPr>
        <w:tc>
          <w:tcPr>
            <w:tcW w:w="851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C9693C" w:rsidRPr="00175021" w:rsidTr="00C9693C">
        <w:trPr>
          <w:trHeight w:val="826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Default="00C9693C" w:rsidP="00222CE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B0F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</w:t>
            </w:r>
          </w:p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FAD" w:rsidRPr="005C67A2" w:rsidRDefault="001B0FAD" w:rsidP="001B0FAD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&lt;--------- 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KV &amp;BAS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------&gt;</w:t>
            </w:r>
          </w:p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&lt;--------- III MPC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KV &amp;BAS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------&gt;</w:t>
            </w:r>
          </w:p>
        </w:tc>
      </w:tr>
      <w:tr w:rsidR="00C9693C" w:rsidRPr="00175021" w:rsidTr="00C9693C">
        <w:trPr>
          <w:trHeight w:val="107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9275D7" w:rsidRDefault="00C9693C" w:rsidP="00A01CE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175021" w:rsidRDefault="00C9693C" w:rsidP="00A01CEF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900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C9693C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A02EFE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110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  <w:tr w:rsidR="00C9693C" w:rsidRPr="00175021" w:rsidTr="00C9693C">
        <w:tc>
          <w:tcPr>
            <w:tcW w:w="851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276" w:type="dxa"/>
            <w:vMerge w:val="restart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</w:tr>
      <w:tr w:rsidR="00965195" w:rsidRPr="00175021" w:rsidTr="00965195">
        <w:trPr>
          <w:trHeight w:val="556"/>
        </w:trPr>
        <w:tc>
          <w:tcPr>
            <w:tcW w:w="851" w:type="dxa"/>
            <w:vMerge/>
          </w:tcPr>
          <w:p w:rsidR="00965195" w:rsidRPr="00627F2A" w:rsidRDefault="00965195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965195" w:rsidRPr="005C67A2" w:rsidRDefault="00965195" w:rsidP="00CC7BB7">
            <w:pPr>
              <w:rPr>
                <w:rFonts w:cstheme="minorHAnsi"/>
                <w:b/>
                <w:color w:val="04A814"/>
              </w:rPr>
            </w:pPr>
          </w:p>
        </w:tc>
      </w:tr>
      <w:tr w:rsidR="00C9693C" w:rsidRPr="00175021" w:rsidTr="00965195">
        <w:trPr>
          <w:trHeight w:val="1153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DF7733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965195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C9693C" w:rsidRPr="005C67A2" w:rsidRDefault="00C9693C" w:rsidP="00DF773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C9693C" w:rsidRPr="005C67A2" w:rsidRDefault="00C9693C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t xml:space="preserve">         BAS: Dr. Annapurna Sarada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TR: Sri T. </w:t>
      </w:r>
      <w:proofErr w:type="spellStart"/>
      <w:r>
        <w:rPr>
          <w:rFonts w:cstheme="minorHAnsi"/>
          <w:b/>
        </w:rPr>
        <w:t>Raghu</w:t>
      </w:r>
      <w:proofErr w:type="spellEnd"/>
      <w:r>
        <w:rPr>
          <w:rFonts w:cstheme="minorHAnsi"/>
          <w:b/>
        </w:rPr>
        <w:t xml:space="preserve"> Raman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KV: Sri. K. Venkatadri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</w:p>
    <w:sectPr w:rsidR="007A54C7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0FAD"/>
    <w:rsid w:val="001B4E7C"/>
    <w:rsid w:val="001C2AAF"/>
    <w:rsid w:val="001F466A"/>
    <w:rsid w:val="001F7FCC"/>
    <w:rsid w:val="0020058F"/>
    <w:rsid w:val="00221166"/>
    <w:rsid w:val="00222CEE"/>
    <w:rsid w:val="00256A7E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026B"/>
    <w:rsid w:val="005C67A2"/>
    <w:rsid w:val="00627F2A"/>
    <w:rsid w:val="006C087B"/>
    <w:rsid w:val="00747D02"/>
    <w:rsid w:val="007A54AE"/>
    <w:rsid w:val="007A54C7"/>
    <w:rsid w:val="007E3CA2"/>
    <w:rsid w:val="008500E4"/>
    <w:rsid w:val="008B4874"/>
    <w:rsid w:val="008B6AA3"/>
    <w:rsid w:val="00965195"/>
    <w:rsid w:val="0099409A"/>
    <w:rsid w:val="009E763D"/>
    <w:rsid w:val="009F615F"/>
    <w:rsid w:val="00A01CEF"/>
    <w:rsid w:val="00A02EFE"/>
    <w:rsid w:val="00A1081B"/>
    <w:rsid w:val="00A128B9"/>
    <w:rsid w:val="00A27CE6"/>
    <w:rsid w:val="00A53A88"/>
    <w:rsid w:val="00A603CF"/>
    <w:rsid w:val="00A85BBE"/>
    <w:rsid w:val="00B34768"/>
    <w:rsid w:val="00BC3F86"/>
    <w:rsid w:val="00BD7004"/>
    <w:rsid w:val="00BE43C1"/>
    <w:rsid w:val="00C42EE0"/>
    <w:rsid w:val="00C9693C"/>
    <w:rsid w:val="00CC7BB7"/>
    <w:rsid w:val="00D55BBF"/>
    <w:rsid w:val="00D91BC5"/>
    <w:rsid w:val="00DE2D8A"/>
    <w:rsid w:val="00DE404C"/>
    <w:rsid w:val="00DF7733"/>
    <w:rsid w:val="00E37A03"/>
    <w:rsid w:val="00E71E45"/>
    <w:rsid w:val="00E96B90"/>
    <w:rsid w:val="00ED5EA4"/>
    <w:rsid w:val="00FA65CE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8</cp:revision>
  <cp:lastPrinted>2022-07-13T09:13:00Z</cp:lastPrinted>
  <dcterms:created xsi:type="dcterms:W3CDTF">2022-07-13T09:14:00Z</dcterms:created>
  <dcterms:modified xsi:type="dcterms:W3CDTF">2024-09-27T11:25:00Z</dcterms:modified>
</cp:coreProperties>
</file>